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CD5F" w14:textId="77777777" w:rsidR="00E04A60" w:rsidRDefault="00E04A60">
      <w:pPr>
        <w:pStyle w:val="heading1Bvasenyksin"/>
      </w:pPr>
      <w:r>
        <w:t>Jouluaamun jumalanpalvelus</w:t>
      </w:r>
    </w:p>
    <w:p w14:paraId="570095B8" w14:textId="77777777" w:rsidR="001E137B" w:rsidRDefault="00E04A60">
      <w:pPr>
        <w:pStyle w:val="Rubriikki"/>
      </w:pPr>
      <w:r>
        <w:t>Jouluaamun jumalanpalvelus voi olla messu tai sanajumalanpalvelus. Johdantosanoina voidaan käyttää alla olevaa tekstiä, johon liitetään jouluylistys. Esirukoukseksi sopii jouluyön messun esirukous (s. 114).</w:t>
      </w:r>
    </w:p>
    <w:p w14:paraId="4C7C9660" w14:textId="77777777" w:rsidR="00E04A60" w:rsidRDefault="00E04A60">
      <w:pPr>
        <w:pStyle w:val="Otsikko30"/>
      </w:pPr>
      <w:r>
        <w:t>Johdantosanat</w:t>
      </w:r>
    </w:p>
    <w:p w14:paraId="62A1B53E" w14:textId="77777777" w:rsidR="00E04A60" w:rsidRDefault="00E04A60">
      <w:pPr>
        <w:pStyle w:val="Rukoustekstiindent"/>
      </w:pPr>
      <w:r>
        <w:rPr>
          <w:rFonts w:ascii="Helvetica" w:hAnsi="Helvetica"/>
          <w:b/>
        </w:rPr>
        <w:t>E</w:t>
      </w:r>
      <w:r>
        <w:tab/>
        <w:t>Rakkaat kristityt!</w:t>
      </w:r>
    </w:p>
    <w:p w14:paraId="70B2F997" w14:textId="77777777" w:rsidR="001E137B" w:rsidRDefault="00E04A60">
      <w:pPr>
        <w:pStyle w:val="Rukoustekstiindent"/>
      </w:pPr>
      <w:r>
        <w:tab/>
        <w:t>Tämä on se varhainen aamu,</w:t>
      </w:r>
    </w:p>
    <w:p w14:paraId="1D1E0F8B" w14:textId="77777777" w:rsidR="001E137B" w:rsidRDefault="00E04A60">
      <w:pPr>
        <w:pStyle w:val="Rukoustekstiindent"/>
      </w:pPr>
      <w:r>
        <w:tab/>
        <w:t>jona kristityt kaikkialla maailmassa kokoontuvat kuulemaan,</w:t>
      </w:r>
    </w:p>
    <w:p w14:paraId="2546FA60" w14:textId="77777777" w:rsidR="00E04A60" w:rsidRDefault="00E04A60">
      <w:pPr>
        <w:pStyle w:val="Rukousteksti"/>
      </w:pPr>
      <w:r>
        <w:tab/>
        <w:t>mitä tapahtui kerran pienessä Betlehemin kaupungissa.</w:t>
      </w:r>
    </w:p>
    <w:p w14:paraId="2EFFF52A" w14:textId="77777777" w:rsidR="001E137B" w:rsidRDefault="00E04A60">
      <w:pPr>
        <w:pStyle w:val="Rukoustekstiindent"/>
      </w:pPr>
      <w:r>
        <w:tab/>
        <w:t>Tämä on se juhla,</w:t>
      </w:r>
    </w:p>
    <w:p w14:paraId="2C6D2041" w14:textId="77777777" w:rsidR="001E137B" w:rsidRDefault="00E04A60">
      <w:pPr>
        <w:pStyle w:val="Rukoustekstiindent"/>
      </w:pPr>
      <w:r>
        <w:tab/>
        <w:t>jona joulutähden taivaallinen valo valaisee pimeän maan</w:t>
      </w:r>
    </w:p>
    <w:p w14:paraId="717B28D7" w14:textId="77777777" w:rsidR="00E04A60" w:rsidRDefault="00E04A60">
      <w:pPr>
        <w:pStyle w:val="Rukoustekstiindent"/>
      </w:pPr>
      <w:r>
        <w:tab/>
        <w:t>ja enkeli tuo sanoman Vapahtajan syntymästä.</w:t>
      </w:r>
    </w:p>
    <w:p w14:paraId="1CDAA809" w14:textId="77777777" w:rsidR="001E137B" w:rsidRDefault="00E04A60">
      <w:pPr>
        <w:pStyle w:val="Rukoustekstiindent"/>
      </w:pPr>
      <w:r>
        <w:tab/>
        <w:t>Tämä on se aamu,</w:t>
      </w:r>
    </w:p>
    <w:p w14:paraId="0B6D125A" w14:textId="77777777" w:rsidR="001E137B" w:rsidRDefault="00E04A60">
      <w:pPr>
        <w:pStyle w:val="Rukoustekstiindent"/>
      </w:pPr>
      <w:r>
        <w:tab/>
        <w:t>jona ihmisen sovituksen ja anteeksiannon ikävä,</w:t>
      </w:r>
    </w:p>
    <w:p w14:paraId="7265B932" w14:textId="77777777" w:rsidR="001E137B" w:rsidRDefault="00E04A60">
      <w:pPr>
        <w:pStyle w:val="Rukoustekstiindent"/>
      </w:pPr>
      <w:r>
        <w:tab/>
        <w:t>ilon ja rauhan ikävä,</w:t>
      </w:r>
    </w:p>
    <w:p w14:paraId="437E9D56" w14:textId="77777777" w:rsidR="00E04A60" w:rsidRDefault="00E04A60">
      <w:pPr>
        <w:pStyle w:val="Rukoustekstiindent"/>
      </w:pPr>
      <w:r>
        <w:tab/>
        <w:t>tulevaisuuden ja toivon ikävä saa vastauksen.</w:t>
      </w:r>
    </w:p>
    <w:p w14:paraId="6B66D4EA" w14:textId="77777777" w:rsidR="00E04A60" w:rsidRDefault="00E04A60">
      <w:pPr>
        <w:pStyle w:val="Rukoustekstiindent"/>
      </w:pPr>
      <w:r>
        <w:tab/>
        <w:t>Profeettojen ennustukset ovat toteutuneet,</w:t>
      </w:r>
    </w:p>
    <w:p w14:paraId="63030BB1" w14:textId="77777777" w:rsidR="00E04A60" w:rsidRDefault="00E04A60">
      <w:pPr>
        <w:pStyle w:val="Rukoustekstiindent"/>
      </w:pPr>
      <w:r>
        <w:tab/>
        <w:t>ja Vapahtaja on keskellämme.</w:t>
      </w:r>
    </w:p>
    <w:p w14:paraId="06E47AB8" w14:textId="77777777" w:rsidR="00E04A60" w:rsidRDefault="00E04A60">
      <w:pPr>
        <w:pStyle w:val="Rukoustekstiindent"/>
      </w:pPr>
      <w:r>
        <w:tab/>
        <w:t>Hän murtaa meitä sitovat kahleet ja ottaa pois kuormat harteiltamme.</w:t>
      </w:r>
    </w:p>
    <w:p w14:paraId="06448A29" w14:textId="77777777" w:rsidR="001E137B" w:rsidRDefault="00E04A60">
      <w:pPr>
        <w:pStyle w:val="Rukoustekstiindent"/>
      </w:pPr>
      <w:r>
        <w:tab/>
        <w:t>Tämä on se aamu,</w:t>
      </w:r>
    </w:p>
    <w:p w14:paraId="0E750BE8" w14:textId="77777777" w:rsidR="001E137B" w:rsidRDefault="00E04A60">
      <w:pPr>
        <w:pStyle w:val="Rukoustekstiindent"/>
      </w:pPr>
      <w:r>
        <w:tab/>
        <w:t>jona kristikunta käy rukoukseen Jeesus-lapsen seimen äärelle,</w:t>
      </w:r>
    </w:p>
    <w:p w14:paraId="3B5681EC" w14:textId="77777777" w:rsidR="00E04A60" w:rsidRDefault="00E04A60">
      <w:pPr>
        <w:pStyle w:val="Rukousteksti"/>
      </w:pPr>
      <w:r>
        <w:tab/>
        <w:t>ja yö väistyy.</w:t>
      </w:r>
    </w:p>
    <w:p w14:paraId="00C30EE2" w14:textId="77777777" w:rsidR="00E04A60" w:rsidRDefault="00E04A60">
      <w:pPr>
        <w:pStyle w:val="Otsikko30"/>
      </w:pPr>
      <w:r>
        <w:t>Jouluylistys</w:t>
      </w:r>
    </w:p>
    <w:p w14:paraId="561EA6E7" w14:textId="77777777" w:rsidR="00E04A60" w:rsidRDefault="00E04A60">
      <w:pPr>
        <w:pStyle w:val="alaotsikko2"/>
      </w:pPr>
      <w:r>
        <w:t>Virsi 27: 4</w:t>
      </w:r>
    </w:p>
    <w:p w14:paraId="70F5CB9A" w14:textId="77777777" w:rsidR="00E04A60" w:rsidRDefault="00E04A60">
      <w:pPr>
        <w:pStyle w:val="Rukousteksti"/>
        <w:ind w:left="851"/>
      </w:pPr>
      <w:r>
        <w:t>Kirkkaana loistaa meille uusi aamu,</w:t>
      </w:r>
    </w:p>
    <w:p w14:paraId="2090B687" w14:textId="77777777" w:rsidR="00E04A60" w:rsidRDefault="00E04A60">
      <w:pPr>
        <w:pStyle w:val="Rukousteksti"/>
        <w:ind w:left="851"/>
      </w:pPr>
      <w:r>
        <w:t>syntymäjuhla on Jeesuksen.</w:t>
      </w:r>
    </w:p>
    <w:p w14:paraId="6AB71BF4" w14:textId="77777777" w:rsidR="00E04A60" w:rsidRDefault="00E04A60">
      <w:pPr>
        <w:pStyle w:val="Rukousteksti"/>
        <w:ind w:left="851"/>
      </w:pPr>
      <w:r>
        <w:t>Taivaasta saapui Sana ihmiseksi,</w:t>
      </w:r>
    </w:p>
    <w:p w14:paraId="0DB8415A" w14:textId="77777777" w:rsidR="00E04A60" w:rsidRDefault="00E04A60">
      <w:pPr>
        <w:pStyle w:val="Rukousteksti"/>
        <w:ind w:left="851"/>
      </w:pPr>
      <w:r>
        <w:t>siis kumartamaan tulkaa,</w:t>
      </w:r>
    </w:p>
    <w:p w14:paraId="70AFC7C6" w14:textId="77777777" w:rsidR="00E04A60" w:rsidRDefault="00E04A60">
      <w:pPr>
        <w:pStyle w:val="Rukousteksti"/>
        <w:ind w:left="851"/>
      </w:pPr>
      <w:r>
        <w:t>siis kumartamaan tulkaa,</w:t>
      </w:r>
    </w:p>
    <w:p w14:paraId="228FEBF8" w14:textId="77777777" w:rsidR="00E04A60" w:rsidRDefault="00E04A60">
      <w:pPr>
        <w:pStyle w:val="Rukousteksti"/>
        <w:ind w:left="851"/>
      </w:pPr>
      <w:r>
        <w:t>siis kumartamaan tulkaa Herraamme!</w:t>
      </w:r>
    </w:p>
    <w:p w14:paraId="065C5872" w14:textId="77777777" w:rsidR="001E137B" w:rsidRDefault="00E04A60">
      <w:pPr>
        <w:pStyle w:val="Rukoustekstiylvli"/>
      </w:pPr>
      <w:r>
        <w:rPr>
          <w:rFonts w:ascii="Helvetica" w:hAnsi="Helvetica"/>
          <w:b/>
        </w:rPr>
        <w:t>L</w:t>
      </w:r>
      <w:r>
        <w:tab/>
        <w:t>Jumala, sinua me kiitämme.</w:t>
      </w:r>
    </w:p>
    <w:p w14:paraId="1FB9CE9B" w14:textId="77777777" w:rsidR="001E137B" w:rsidRDefault="00E04A60">
      <w:pPr>
        <w:pStyle w:val="Rukousteksti"/>
      </w:pPr>
      <w:r>
        <w:tab/>
        <w:t>Iankaikkinen kuningas, sinua me rukoilemme.</w:t>
      </w:r>
    </w:p>
    <w:p w14:paraId="3637C4D6" w14:textId="77777777" w:rsidR="001E137B" w:rsidRDefault="00E04A60">
      <w:pPr>
        <w:pStyle w:val="Rukousteksti"/>
      </w:pPr>
      <w:r>
        <w:tab/>
        <w:t>Sinun ihmeellisiä tekojasi me ylistämme,</w:t>
      </w:r>
    </w:p>
    <w:p w14:paraId="148705E2" w14:textId="77777777" w:rsidR="00E04A60" w:rsidRDefault="00E04A60">
      <w:pPr>
        <w:pStyle w:val="Rukousteksti"/>
      </w:pPr>
      <w:r>
        <w:tab/>
        <w:t>Isä ja Poika ja Pyhä Henki.</w:t>
      </w:r>
    </w:p>
    <w:p w14:paraId="1AF97529" w14:textId="77777777" w:rsidR="00E04A60" w:rsidRDefault="00E04A60">
      <w:pPr>
        <w:pStyle w:val="Rubriikki"/>
      </w:pPr>
    </w:p>
    <w:sectPr w:rsidR="00E04A60">
      <w:footerReference w:type="even" r:id="rId7"/>
      <w:footerReference w:type="default" r:id="rId8"/>
      <w:pgSz w:w="11906" w:h="16838"/>
      <w:pgMar w:top="1440" w:right="1797" w:bottom="1440" w:left="1797" w:header="708" w:footer="708" w:gutter="0"/>
      <w:pgNumType w:start="1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22B6" w14:textId="77777777" w:rsidR="00E04A60" w:rsidRDefault="00E04A60" w:rsidP="00E04A60">
      <w:r>
        <w:separator/>
      </w:r>
    </w:p>
  </w:endnote>
  <w:endnote w:type="continuationSeparator" w:id="0">
    <w:p w14:paraId="41A14BD8" w14:textId="77777777" w:rsidR="00E04A60" w:rsidRDefault="00E04A60" w:rsidP="00E0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2CFF" w14:textId="77777777" w:rsidR="00E04A60" w:rsidRDefault="00E04A60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17</w:t>
    </w:r>
    <w:r>
      <w:rPr>
        <w:rStyle w:val="Sivunumero"/>
      </w:rPr>
      <w:fldChar w:fldCharType="end"/>
    </w:r>
  </w:p>
  <w:p w14:paraId="3E2D1BFD" w14:textId="77777777" w:rsidR="00E04A60" w:rsidRDefault="00E04A6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0A08" w14:textId="77777777" w:rsidR="00E04A60" w:rsidRDefault="00E04A60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1E137B">
      <w:rPr>
        <w:rStyle w:val="Sivunumero"/>
        <w:noProof/>
      </w:rPr>
      <w:t>117</w:t>
    </w:r>
    <w:r>
      <w:rPr>
        <w:rStyle w:val="Sivunumero"/>
      </w:rPr>
      <w:fldChar w:fldCharType="end"/>
    </w:r>
  </w:p>
  <w:p w14:paraId="6A10A3F4" w14:textId="77777777" w:rsidR="00E04A60" w:rsidRDefault="00E04A6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795D" w14:textId="77777777" w:rsidR="00E04A60" w:rsidRDefault="00E04A60" w:rsidP="00E04A60">
      <w:r>
        <w:separator/>
      </w:r>
    </w:p>
  </w:footnote>
  <w:footnote w:type="continuationSeparator" w:id="0">
    <w:p w14:paraId="13F97ADB" w14:textId="77777777" w:rsidR="00E04A60" w:rsidRDefault="00E04A60" w:rsidP="00E0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C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7B"/>
    <w:rsid w:val="001E137B"/>
    <w:rsid w:val="00864566"/>
    <w:rsid w:val="00E0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28AC7F"/>
  <w15:chartTrackingRefBased/>
  <w15:docId w15:val="{8F123B51-E95A-4618-94C0-D868A64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jc w:val="center"/>
      <w:outlineLvl w:val="0"/>
    </w:pPr>
    <w:rPr>
      <w:rFonts w:ascii="Helvetica" w:hAnsi="Helvetica"/>
      <w:b/>
      <w:kern w:val="28"/>
      <w:sz w:val="56"/>
    </w:rPr>
  </w:style>
  <w:style w:type="paragraph" w:styleId="Otsikko3">
    <w:name w:val="heading 3"/>
    <w:basedOn w:val="Normaali"/>
    <w:next w:val="Normaali"/>
    <w:qFormat/>
    <w:pPr>
      <w:keepNext/>
      <w:tabs>
        <w:tab w:val="left" w:pos="851"/>
        <w:tab w:val="left" w:pos="8505"/>
      </w:tabs>
      <w:spacing w:before="240" w:after="60"/>
      <w:outlineLvl w:val="2"/>
    </w:pPr>
    <w:rPr>
      <w:rFonts w:ascii="Helvetica" w:hAnsi="Helvetica"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briikkieisisennyst">
    <w:name w:val="Rubriikki ei sisennystä"/>
    <w:basedOn w:val="Normaali"/>
    <w:next w:val="Normaali"/>
    <w:pPr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jc w:val="both"/>
    </w:pPr>
    <w:rPr>
      <w:rFonts w:ascii="Helvetica" w:hAnsi="Helvetica"/>
      <w:color w:val="FF0000"/>
      <w:sz w:val="18"/>
    </w:rPr>
  </w:style>
  <w:style w:type="paragraph" w:customStyle="1" w:styleId="Otsikko2">
    <w:name w:val="Otsikko2"/>
    <w:pPr>
      <w:keepNext/>
      <w:keepLines/>
      <w:widowControl w:val="0"/>
      <w:pBdr>
        <w:bottom w:val="single" w:sz="12" w:space="0" w:color="auto"/>
        <w:between w:val="single" w:sz="1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454" w:after="120"/>
    </w:pPr>
    <w:rPr>
      <w:rFonts w:ascii="Helvetica" w:hAnsi="Helvetica"/>
      <w:sz w:val="44"/>
    </w:rPr>
  </w:style>
  <w:style w:type="paragraph" w:customStyle="1" w:styleId="Otsikko30">
    <w:name w:val="Otsikko3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567" w:after="113" w:line="360" w:lineRule="atLeast"/>
    </w:pPr>
    <w:rPr>
      <w:rFonts w:ascii="Helvetica" w:hAnsi="Helvetica"/>
      <w:sz w:val="36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Helvetica" w:hAnsi="Helvetica"/>
      <w:color w:val="FF0000"/>
      <w:sz w:val="18"/>
    </w:rPr>
  </w:style>
  <w:style w:type="paragraph" w:customStyle="1" w:styleId="vaihtoehto">
    <w:name w:val="vaihtoehto"/>
    <w:pPr>
      <w:keepNext/>
      <w:keepLines/>
      <w:widowControl w:val="0"/>
      <w:tabs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after="113" w:line="260" w:lineRule="atLeast"/>
    </w:pPr>
    <w:rPr>
      <w:rFonts w:ascii="Helvetica" w:hAnsi="Helvetica"/>
      <w:b/>
      <w:smallCaps/>
      <w:sz w:val="24"/>
    </w:rPr>
  </w:style>
  <w:style w:type="paragraph" w:customStyle="1" w:styleId="alaotsikko">
    <w:name w:val="alaotsikko"/>
    <w:basedOn w:val="Normaali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340" w:after="57" w:line="320" w:lineRule="atLeast"/>
      <w:ind w:left="567" w:hanging="567"/>
    </w:pPr>
    <w:rPr>
      <w:rFonts w:ascii="Helvetica" w:hAnsi="Helvetica"/>
      <w:sz w:val="36"/>
    </w:rPr>
  </w:style>
  <w:style w:type="paragraph" w:customStyle="1" w:styleId="Nuotit1viiva">
    <w:name w:val="Nuotit 1 viiva"/>
    <w:basedOn w:val="Leipteksti"/>
    <w:pPr>
      <w:spacing w:after="0" w:line="280" w:lineRule="atLeast"/>
      <w:ind w:left="567"/>
    </w:pPr>
    <w:rPr>
      <w:b/>
      <w:sz w:val="20"/>
    </w:rPr>
  </w:style>
  <w:style w:type="paragraph" w:styleId="Leipteksti">
    <w:name w:val="Body Text"/>
    <w:basedOn w:val="Normaali"/>
    <w:semiHidden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after="60" w:line="296" w:lineRule="atLeast"/>
      <w:jc w:val="both"/>
    </w:pPr>
    <w:rPr>
      <w:rFonts w:ascii="Times" w:hAnsi="Times"/>
      <w:sz w:val="26"/>
    </w:rPr>
  </w:style>
  <w:style w:type="paragraph" w:customStyle="1" w:styleId="alaotsikkosisennys">
    <w:name w:val="alaotsikko/sisennys"/>
    <w:basedOn w:val="alaotsikko"/>
    <w:pPr>
      <w:tabs>
        <w:tab w:val="clear" w:pos="567"/>
        <w:tab w:val="clear" w:pos="850"/>
        <w:tab w:val="clear" w:pos="1191"/>
        <w:tab w:val="clear" w:pos="1531"/>
        <w:tab w:val="clear" w:pos="1928"/>
        <w:tab w:val="clear" w:pos="3742"/>
        <w:tab w:val="clear" w:pos="4195"/>
        <w:tab w:val="clear" w:pos="4649"/>
        <w:tab w:val="clear" w:pos="5102"/>
        <w:tab w:val="clear" w:pos="5499"/>
        <w:tab w:val="clear" w:pos="6009"/>
        <w:tab w:val="clear" w:pos="6463"/>
        <w:tab w:val="left" w:pos="4536"/>
      </w:tabs>
      <w:ind w:left="1928" w:firstLine="0"/>
    </w:pPr>
  </w:style>
  <w:style w:type="paragraph" w:customStyle="1" w:styleId="Rubriikkisisennys">
    <w:name w:val="Rubriikki/sisennys"/>
    <w:basedOn w:val="Rubriikki"/>
    <w:pPr>
      <w:tabs>
        <w:tab w:val="clear" w:pos="1020"/>
        <w:tab w:val="clear" w:pos="1474"/>
        <w:tab w:val="clear" w:pos="1928"/>
        <w:tab w:val="clear" w:pos="2381"/>
        <w:tab w:val="clear" w:pos="2835"/>
        <w:tab w:val="left" w:pos="2211"/>
        <w:tab w:val="left" w:pos="2551"/>
      </w:tabs>
      <w:ind w:left="1928"/>
    </w:pPr>
  </w:style>
  <w:style w:type="paragraph" w:customStyle="1" w:styleId="Rukoustekstitasattutavutettu">
    <w:name w:val="Rukousteksti tasattu tavutettu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567"/>
      <w:jc w:val="both"/>
    </w:pPr>
    <w:rPr>
      <w:rFonts w:ascii="Times" w:hAnsi="Times"/>
    </w:rPr>
  </w:style>
  <w:style w:type="paragraph" w:customStyle="1" w:styleId="Rukoustekstiindent">
    <w:name w:val="Rukousteksti inden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</w:rPr>
  </w:style>
  <w:style w:type="paragraph" w:customStyle="1" w:styleId="Rukoustekstiindentriimit">
    <w:name w:val="Rukousteksti indent riimit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1020" w:hanging="454"/>
    </w:pPr>
    <w:rPr>
      <w:rFonts w:ascii="Times" w:hAnsi="Times"/>
      <w:sz w:val="24"/>
    </w:rPr>
  </w:style>
  <w:style w:type="paragraph" w:customStyle="1" w:styleId="Rukousteksti">
    <w:name w:val="Rukousteksti"/>
    <w:basedOn w:val="Leipteksti"/>
    <w:pPr>
      <w:tabs>
        <w:tab w:val="clear" w:pos="567"/>
        <w:tab w:val="clear" w:pos="1191"/>
        <w:tab w:val="clear" w:pos="2891"/>
        <w:tab w:val="clear" w:pos="3231"/>
        <w:tab w:val="clear" w:pos="3572"/>
        <w:tab w:val="clear" w:pos="3912"/>
        <w:tab w:val="clear" w:pos="4252"/>
        <w:tab w:val="clear" w:pos="4592"/>
        <w:tab w:val="clear" w:pos="4932"/>
        <w:tab w:val="left" w:pos="1247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/>
      <w:ind w:left="567"/>
      <w:jc w:val="left"/>
    </w:pPr>
    <w:rPr>
      <w:sz w:val="24"/>
    </w:rPr>
  </w:style>
  <w:style w:type="paragraph" w:customStyle="1" w:styleId="Rukoussisennys">
    <w:name w:val="Rukous/sisennys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211" w:hanging="283"/>
    </w:pPr>
    <w:rPr>
      <w:rFonts w:ascii="Times" w:hAnsi="Times"/>
    </w:rPr>
  </w:style>
  <w:style w:type="paragraph" w:customStyle="1" w:styleId="Otsikko3sisennys">
    <w:name w:val="Otsikko3/sisennys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2358"/>
        <w:tab w:val="left" w:pos="2494"/>
        <w:tab w:val="left" w:pos="2835"/>
        <w:tab w:val="left" w:pos="3288"/>
        <w:tab w:val="left" w:pos="3742"/>
        <w:tab w:val="left" w:pos="4195"/>
        <w:tab w:val="left" w:pos="4649"/>
        <w:tab w:val="left" w:pos="5102"/>
      </w:tabs>
      <w:spacing w:before="340" w:after="113" w:line="440" w:lineRule="atLeast"/>
      <w:ind w:left="2211" w:hanging="283"/>
    </w:pPr>
    <w:rPr>
      <w:rFonts w:ascii="Helvetica" w:hAnsi="Helvetica"/>
      <w:sz w:val="36"/>
    </w:r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rFonts w:ascii="Times" w:hAnsi="Times"/>
      <w:sz w:val="24"/>
    </w:rPr>
  </w:style>
  <w:style w:type="paragraph" w:customStyle="1" w:styleId="Rukoustekstiindentriimylvl">
    <w:name w:val="Rukousteksti indent riim.yläväl"/>
    <w:basedOn w:val="Rukoustekstiindentriimit"/>
    <w:next w:val="Rukoustekstiindentriimit"/>
    <w:pPr>
      <w:spacing w:before="113"/>
    </w:pPr>
  </w:style>
  <w:style w:type="paragraph" w:customStyle="1" w:styleId="heading3thtiedess">
    <w:name w:val="heading 3 tähti edessä"/>
    <w:basedOn w:val="Otsikko3"/>
    <w:next w:val="Otsikko3"/>
    <w:pPr>
      <w:keepLines/>
      <w:widowControl w:val="0"/>
      <w:pBdr>
        <w:bottom w:val="single" w:sz="2" w:space="0" w:color="auto"/>
        <w:between w:val="single" w:sz="2" w:space="0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13" w:line="440" w:lineRule="atLeast"/>
      <w:ind w:left="567" w:hanging="567"/>
      <w:outlineLvl w:val="9"/>
    </w:pPr>
    <w:rPr>
      <w:sz w:val="36"/>
    </w:rPr>
  </w:style>
  <w:style w:type="paragraph" w:customStyle="1" w:styleId="Rukoustekstihakasuljeedess">
    <w:name w:val="Rukousteksti hakasulje edessä"/>
    <w:basedOn w:val="Rukousteksti"/>
    <w:next w:val="Rukousteksti"/>
    <w:pPr>
      <w:ind w:hanging="79"/>
    </w:pPr>
  </w:style>
  <w:style w:type="paragraph" w:customStyle="1" w:styleId="alaotsikko2">
    <w:name w:val="alaotsikko 2"/>
    <w:basedOn w:val="alaotsikko"/>
    <w:next w:val="alaotsikko"/>
    <w:pPr>
      <w:spacing w:before="227" w:line="280" w:lineRule="atLeast"/>
      <w:ind w:firstLine="0"/>
    </w:pPr>
    <w:rPr>
      <w:color w:val="000000"/>
      <w:sz w:val="29"/>
    </w:rPr>
  </w:style>
  <w:style w:type="paragraph" w:customStyle="1" w:styleId="alaotsikkothtiedess">
    <w:name w:val="alaotsikko tähti edessä"/>
    <w:basedOn w:val="alaotsikko"/>
    <w:next w:val="alaotsikko"/>
    <w:pPr>
      <w:tabs>
        <w:tab w:val="clear" w:pos="567"/>
        <w:tab w:val="left" w:pos="448"/>
      </w:tabs>
    </w:pPr>
  </w:style>
  <w:style w:type="paragraph" w:customStyle="1" w:styleId="Ehtoollasetusylvli">
    <w:name w:val="Ehtooll. asetus yläväli"/>
    <w:basedOn w:val="Ehtoollasetus"/>
    <w:pPr>
      <w:spacing w:before="113"/>
    </w:pPr>
  </w:style>
  <w:style w:type="paragraph" w:customStyle="1" w:styleId="Ehtoollasetus">
    <w:name w:val="Ehtooll. asetus"/>
    <w:basedOn w:val="Rukousteksti"/>
    <w:next w:val="Rukousteksti"/>
    <w:pPr>
      <w:spacing w:line="310" w:lineRule="atLeast"/>
    </w:pPr>
    <w:rPr>
      <w:i/>
      <w:sz w:val="28"/>
    </w:rPr>
  </w:style>
  <w:style w:type="paragraph" w:customStyle="1" w:styleId="Rukoustekstiylvlitastav">
    <w:name w:val="Rukousteksti yläväli tas.tav.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567"/>
      <w:jc w:val="both"/>
    </w:pPr>
    <w:rPr>
      <w:rFonts w:ascii="Times" w:hAnsi="Times"/>
      <w:sz w:val="24"/>
    </w:rPr>
  </w:style>
  <w:style w:type="paragraph" w:customStyle="1" w:styleId="vaihtoehtosisennys">
    <w:name w:val="vaihtoehto/sisennys"/>
    <w:basedOn w:val="vaihtoehto"/>
    <w:next w:val="vaihtoehto"/>
    <w:pPr>
      <w:tabs>
        <w:tab w:val="clear" w:pos="850"/>
        <w:tab w:val="clear" w:pos="1191"/>
        <w:tab w:val="clear" w:pos="1531"/>
        <w:tab w:val="clear" w:pos="1928"/>
      </w:tabs>
      <w:spacing w:after="34"/>
      <w:ind w:left="1928"/>
    </w:pPr>
    <w:rPr>
      <w:caps/>
      <w:smallCaps w:val="0"/>
      <w:sz w:val="20"/>
    </w:rPr>
  </w:style>
  <w:style w:type="paragraph" w:customStyle="1" w:styleId="Rubriikkisisennysylvli">
    <w:name w:val="Rubriikki/sisennys yläväli"/>
    <w:basedOn w:val="Rubriikkisisennys"/>
    <w:next w:val="Rubriikkisisennys"/>
    <w:pPr>
      <w:spacing w:before="113"/>
    </w:pPr>
  </w:style>
  <w:style w:type="paragraph" w:customStyle="1" w:styleId="Rubriikkiylvli">
    <w:name w:val="Rubriikki yläväli"/>
    <w:basedOn w:val="Rubriikki"/>
    <w:next w:val="Rubriikki"/>
    <w:pPr>
      <w:spacing w:before="113"/>
    </w:pPr>
  </w:style>
  <w:style w:type="paragraph" w:customStyle="1" w:styleId="heading1Bvasenyksin">
    <w:name w:val="heading 1B vasen yksin"/>
    <w:basedOn w:val="heading1Bvasen"/>
    <w:next w:val="heading1Bvasen"/>
    <w:pPr>
      <w:spacing w:after="510"/>
    </w:pPr>
    <w:rPr>
      <w:b/>
      <w:sz w:val="56"/>
    </w:rPr>
  </w:style>
  <w:style w:type="paragraph" w:customStyle="1" w:styleId="heading1Bvasen">
    <w:name w:val="heading 1B vasen"/>
    <w:pPr>
      <w:pageBreakBefore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line="1040" w:lineRule="atLeast"/>
    </w:pPr>
    <w:rPr>
      <w:rFonts w:ascii="Helvetica" w:hAnsi="Helvetica"/>
      <w:sz w:val="48"/>
      <w:lang w:eastAsia="en-US"/>
    </w:rPr>
  </w:style>
  <w:style w:type="paragraph" w:customStyle="1" w:styleId="Rukoussisennysylvli">
    <w:name w:val="Rukous/sisennys yläväli"/>
    <w:basedOn w:val="Rukoussisennys"/>
    <w:next w:val="Rukoussisennys"/>
    <w:pPr>
      <w:spacing w:before="113"/>
    </w:pPr>
    <w:rPr>
      <w:lang w:eastAsia="en-US"/>
    </w:rPr>
  </w:style>
  <w:style w:type="paragraph" w:customStyle="1" w:styleId="heading1Bvasenalaotsake">
    <w:name w:val="heading 1B vasen alaotsake"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113" w:after="340" w:line="560" w:lineRule="atLeast"/>
    </w:pPr>
    <w:rPr>
      <w:rFonts w:ascii="Helvetica" w:hAnsi="Helvetica"/>
      <w:sz w:val="40"/>
      <w:lang w:eastAsia="en-US"/>
    </w:rPr>
  </w:style>
  <w:style w:type="paragraph" w:customStyle="1" w:styleId="Otsikko5">
    <w:name w:val="Otsikko5"/>
    <w:basedOn w:val="Normaali"/>
    <w:next w:val="Normaali"/>
    <w:pPr>
      <w:keepNext/>
      <w:keepLines/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before="113" w:after="57" w:line="296" w:lineRule="atLeast"/>
    </w:pPr>
    <w:rPr>
      <w:rFonts w:ascii="Times" w:hAnsi="Times"/>
      <w:i/>
      <w:sz w:val="26"/>
      <w:lang w:eastAsia="en-US"/>
    </w:rPr>
  </w:style>
  <w:style w:type="paragraph" w:customStyle="1" w:styleId="kertose">
    <w:name w:val="kertosäe"/>
    <w:basedOn w:val="Rukoustekstiylvli"/>
    <w:next w:val="Rukoustekstiylvli"/>
    <w:pPr>
      <w:spacing w:after="113"/>
    </w:pPr>
    <w:rPr>
      <w:i/>
      <w:lang w:eastAsia="en-US"/>
    </w:rPr>
  </w:style>
  <w:style w:type="paragraph" w:customStyle="1" w:styleId="Rukoussisennysriimind">
    <w:name w:val="Rukous/sisennys riim.ind.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381" w:hanging="454"/>
    </w:pPr>
    <w:rPr>
      <w:rFonts w:ascii="Times" w:hAnsi="Times"/>
      <w:lang w:eastAsia="en-US"/>
    </w:rPr>
  </w:style>
  <w:style w:type="paragraph" w:customStyle="1" w:styleId="Rukoustekstitastavsisennys">
    <w:name w:val="Rukousteksti tas.tav./sisennys"/>
    <w:basedOn w:val="Rukoustekstitasattutavutettu"/>
    <w:next w:val="Rukoustekstitasattutavutettu"/>
    <w:pPr>
      <w:ind w:left="1928"/>
    </w:pPr>
    <w:rPr>
      <w:lang w:eastAsia="en-US"/>
    </w:rPr>
  </w:style>
  <w:style w:type="paragraph" w:customStyle="1" w:styleId="Rukoussisennyshakasuljeedess">
    <w:name w:val="Rukous/sisennys hakasulje edess"/>
    <w:basedOn w:val="Rukoussisennys"/>
    <w:next w:val="Rukoussisennys"/>
    <w:pPr>
      <w:ind w:hanging="380"/>
    </w:pPr>
    <w:rPr>
      <w:lang w:eastAsia="en-US"/>
    </w:rPr>
  </w:style>
  <w:style w:type="paragraph" w:customStyle="1" w:styleId="Rukoussisennysriimindylvl">
    <w:name w:val="Rukous/sisennys riim.ind.yläväl"/>
    <w:basedOn w:val="Rukoussisennysylvli"/>
    <w:next w:val="Rukoussisennysylvli"/>
    <w:pPr>
      <w:ind w:left="2381" w:hanging="454"/>
    </w:pPr>
  </w:style>
  <w:style w:type="paragraph" w:customStyle="1" w:styleId="Tekstiriimitetty">
    <w:name w:val="Teksti riimitetty"/>
    <w:basedOn w:val="Normaali"/>
    <w:pPr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line="296" w:lineRule="atLeast"/>
      <w:ind w:left="170" w:hanging="170"/>
    </w:pPr>
    <w:rPr>
      <w:rFonts w:ascii="Times" w:hAnsi="Times"/>
      <w:lang w:eastAsia="en-US"/>
    </w:rPr>
  </w:style>
  <w:style w:type="paragraph" w:customStyle="1" w:styleId="Raamtekstiviittaus">
    <w:name w:val="Raam.tekstiviittaus"/>
    <w:basedOn w:val="Normaali"/>
    <w:next w:val="Normaal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before="45" w:after="96" w:line="214" w:lineRule="atLeast"/>
      <w:ind w:right="907"/>
      <w:jc w:val="right"/>
    </w:pPr>
    <w:rPr>
      <w:rFonts w:ascii="Helvetica" w:hAnsi="Helvetica"/>
      <w:sz w:val="18"/>
      <w:lang w:eastAsia="en-US"/>
    </w:rPr>
  </w:style>
  <w:style w:type="paragraph" w:customStyle="1" w:styleId="TOCOtsikko1sisenn">
    <w:name w:val="TOC Otsikko1 sisenn."/>
    <w:basedOn w:val="Normaali"/>
    <w:next w:val="Normaali"/>
    <w:pPr>
      <w:widowControl w:val="0"/>
      <w:tabs>
        <w:tab w:val="left" w:pos="510"/>
        <w:tab w:val="right" w:pos="4280"/>
      </w:tabs>
      <w:spacing w:after="113"/>
      <w:ind w:left="510" w:hanging="283"/>
    </w:pPr>
    <w:rPr>
      <w:rFonts w:ascii="Helvetica" w:hAnsi="Helvetica"/>
      <w:sz w:val="20"/>
      <w:lang w:eastAsia="en-US"/>
    </w:rPr>
  </w:style>
  <w:style w:type="paragraph" w:customStyle="1" w:styleId="Otsikko3sisennysthtiedess">
    <w:name w:val="Otsikko3/sisennys tähti edessä"/>
    <w:basedOn w:val="Otsikko3sisennys"/>
    <w:next w:val="Otsikko3sisennys"/>
    <w:pPr>
      <w:ind w:hanging="420"/>
    </w:pPr>
    <w:rPr>
      <w:lang w:eastAsia="en-US"/>
    </w:rPr>
  </w:style>
  <w:style w:type="paragraph" w:customStyle="1" w:styleId="Johdantovaihtoehdot2">
    <w:name w:val="Johdantovaihtoehdot2"/>
    <w:basedOn w:val="Normaali"/>
    <w:next w:val="Normaali"/>
    <w:pPr>
      <w:widowControl w:val="0"/>
      <w:tabs>
        <w:tab w:val="left" w:pos="850"/>
        <w:tab w:val="left" w:pos="1134"/>
        <w:tab w:val="left" w:pos="1418"/>
        <w:tab w:val="left" w:pos="1702"/>
        <w:tab w:val="left" w:pos="1986"/>
        <w:tab w:val="left" w:pos="2270"/>
        <w:tab w:val="left" w:pos="2554"/>
        <w:tab w:val="left" w:pos="2838"/>
        <w:tab w:val="left" w:pos="3122"/>
        <w:tab w:val="left" w:pos="3406"/>
        <w:tab w:val="left" w:pos="3690"/>
        <w:tab w:val="left" w:pos="3974"/>
        <w:tab w:val="left" w:pos="4258"/>
        <w:tab w:val="left" w:pos="4542"/>
        <w:tab w:val="left" w:pos="4826"/>
        <w:tab w:val="left" w:pos="5110"/>
        <w:tab w:val="left" w:pos="5394"/>
        <w:tab w:val="left" w:pos="5678"/>
        <w:tab w:val="left" w:pos="5962"/>
        <w:tab w:val="left" w:pos="6246"/>
        <w:tab w:val="left" w:pos="6530"/>
        <w:tab w:val="left" w:pos="6814"/>
        <w:tab w:val="left" w:pos="7098"/>
        <w:tab w:val="left" w:pos="7382"/>
        <w:tab w:val="left" w:pos="7666"/>
      </w:tabs>
      <w:spacing w:line="296" w:lineRule="atLeast"/>
      <w:ind w:left="567"/>
      <w:jc w:val="both"/>
    </w:pPr>
    <w:rPr>
      <w:rFonts w:ascii="Times" w:hAnsi="Times"/>
      <w:i/>
      <w:lang w:eastAsia="en-US"/>
    </w:rPr>
  </w:style>
  <w:style w:type="paragraph" w:customStyle="1" w:styleId="Luvunpotsikko">
    <w:name w:val="Luvun pääotsikko"/>
    <w:pPr>
      <w:keepNext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72"/>
      <w:lang w:eastAsia="en-US"/>
    </w:rPr>
  </w:style>
  <w:style w:type="paragraph" w:customStyle="1" w:styleId="Luvunnumero">
    <w:name w:val="Luvun numero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96"/>
      <w:lang w:eastAsia="en-US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Rukoustekstisuurempisisennys">
    <w:name w:val="Rukousteksti suurempi sisennys"/>
    <w:basedOn w:val="Rukoustekstiindent"/>
    <w:next w:val="Rukoustekstiindent"/>
    <w:pPr>
      <w:tabs>
        <w:tab w:val="clear" w:pos="850"/>
        <w:tab w:val="left" w:pos="1020"/>
      </w:tabs>
      <w:ind w:left="1020" w:hanging="454"/>
    </w:pPr>
    <w:rPr>
      <w:lang w:eastAsia="en-US"/>
    </w:rPr>
  </w:style>
  <w:style w:type="paragraph" w:customStyle="1" w:styleId="Vliotsikkojohdanto">
    <w:name w:val="Väliotsikko johdanto"/>
    <w:basedOn w:val="Otsikko3"/>
    <w:next w:val="Otsikko3"/>
    <w:pPr>
      <w:keepLines/>
      <w:widowControl w:val="0"/>
      <w:pBdr>
        <w:bottom w:val="single" w:sz="2" w:space="0" w:color="auto"/>
        <w:between w:val="single" w:sz="2" w:space="1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  <w:tab w:val="left" w:pos="8505"/>
      </w:tabs>
      <w:spacing w:before="340" w:after="113" w:line="440" w:lineRule="atLeast"/>
      <w:ind w:left="567" w:hanging="431"/>
      <w:jc w:val="right"/>
      <w:outlineLvl w:val="9"/>
    </w:pPr>
    <w:rPr>
      <w:rFonts w:ascii="Times" w:hAnsi="Times"/>
      <w:i/>
      <w:sz w:val="36"/>
      <w:lang w:eastAsia="en-US"/>
    </w:rPr>
  </w:style>
  <w:style w:type="paragraph" w:customStyle="1" w:styleId="Tasattutav2kpl">
    <w:name w:val="Tasattu tav. 2 kpl"/>
    <w:basedOn w:val="Rukoustekstitasattutavutettu"/>
    <w:pPr>
      <w:ind w:firstLine="340"/>
    </w:pPr>
    <w:rPr>
      <w:lang w:eastAsia="en-US"/>
    </w:rPr>
  </w:style>
  <w:style w:type="paragraph" w:customStyle="1" w:styleId="Rukoustekstiriimit">
    <w:name w:val="Rukousteksti riimi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  <w:lang w:eastAsia="en-US"/>
    </w:rPr>
  </w:style>
  <w:style w:type="paragraph" w:customStyle="1" w:styleId="Aloitus">
    <w:name w:val="Aloitus"/>
    <w:pPr>
      <w:keepNext/>
      <w:pageBreakBefore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360" w:lineRule="auto"/>
    </w:pPr>
    <w:rPr>
      <w:rFonts w:ascii="Helvetica" w:hAnsi="Helvetica"/>
      <w:b/>
      <w:color w:val="000000"/>
      <w:spacing w:val="-15"/>
      <w:sz w:val="16"/>
      <w:lang w:eastAsia="en-US"/>
    </w:rPr>
  </w:style>
  <w:style w:type="paragraph" w:customStyle="1" w:styleId="sislusisennpyhnotsikko">
    <w:name w:val="sislu sisenn. pyhän otsikko"/>
    <w:basedOn w:val="sislupyhnotsikko"/>
    <w:next w:val="sislupyhnotsikko"/>
    <w:pPr>
      <w:ind w:left="737"/>
    </w:pPr>
    <w:rPr>
      <w:sz w:val="22"/>
    </w:rPr>
  </w:style>
  <w:style w:type="paragraph" w:customStyle="1" w:styleId="sislupyhnotsikko">
    <w:name w:val="sislu pyhän otsikko"/>
    <w:pPr>
      <w:widowControl w:val="0"/>
      <w:tabs>
        <w:tab w:val="right" w:leader="dot" w:pos="7654"/>
      </w:tabs>
      <w:spacing w:after="68" w:line="260" w:lineRule="atLeast"/>
      <w:ind w:left="283"/>
    </w:pPr>
    <w:rPr>
      <w:rFonts w:ascii="Helvetica" w:hAnsi="Helvetica"/>
      <w:sz w:val="23"/>
      <w:lang w:eastAsia="en-US"/>
    </w:rPr>
  </w:style>
  <w:style w:type="paragraph" w:customStyle="1" w:styleId="Sislupotsikko">
    <w:name w:val="Sislu pääotsikko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70" w:line="480" w:lineRule="atLeast"/>
      <w:ind w:left="567" w:hanging="431"/>
    </w:pPr>
    <w:rPr>
      <w:rFonts w:ascii="Helvetica" w:hAnsi="Helvetica"/>
      <w:sz w:val="36"/>
      <w:lang w:eastAsia="en-US"/>
    </w:rPr>
  </w:style>
  <w:style w:type="paragraph" w:styleId="Otsikko">
    <w:name w:val="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540" w:lineRule="atLeast"/>
      <w:jc w:val="center"/>
    </w:pPr>
    <w:rPr>
      <w:rFonts w:ascii="Times" w:hAnsi="Times"/>
      <w:sz w:val="44"/>
      <w:lang w:eastAsia="en-US"/>
    </w:rPr>
  </w:style>
  <w:style w:type="paragraph" w:styleId="Alaotsikko0">
    <w:name w:val="Sub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1300" w:lineRule="atLeast"/>
      <w:jc w:val="center"/>
    </w:pPr>
    <w:rPr>
      <w:i/>
      <w:sz w:val="72"/>
    </w:rPr>
  </w:style>
  <w:style w:type="paragraph" w:styleId="Leipteksti2">
    <w:name w:val="Body Text 2"/>
    <w:basedOn w:val="Normaali"/>
    <w:semiHidden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400" w:lineRule="atLeast"/>
      <w:jc w:val="center"/>
    </w:pPr>
    <w:rPr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Messu </vt:lpstr>
    </vt:vector>
  </TitlesOfParts>
  <Company> 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</dc:title>
  <dc:subject/>
  <dc:creator>Osmo Vatanen</dc:creator>
  <cp:keywords/>
  <cp:lastModifiedBy>Koskinen Hanna</cp:lastModifiedBy>
  <cp:revision>2</cp:revision>
  <cp:lastPrinted>2000-06-26T11:45:00Z</cp:lastPrinted>
  <dcterms:created xsi:type="dcterms:W3CDTF">2021-11-11T10:58:00Z</dcterms:created>
  <dcterms:modified xsi:type="dcterms:W3CDTF">2021-11-11T10:58:00Z</dcterms:modified>
</cp:coreProperties>
</file>